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7C01" w14:textId="55D74082" w:rsidR="0052060A" w:rsidRDefault="1639D4C0" w:rsidP="004C048F">
      <w:pPr>
        <w:pStyle w:val="NoSpacing"/>
        <w:rPr>
          <w:rFonts w:ascii="Calibri" w:eastAsia="Calibri" w:hAnsi="Calibri" w:cs="Calibri"/>
          <w:color w:val="000000" w:themeColor="text1"/>
        </w:rPr>
      </w:pPr>
      <w:r>
        <w:rPr>
          <w:noProof/>
        </w:rPr>
        <w:drawing>
          <wp:inline distT="0" distB="0" distL="0" distR="0" wp14:anchorId="5ADF2F83" wp14:editId="2A754A2E">
            <wp:extent cx="876300" cy="914400"/>
            <wp:effectExtent l="0" t="0" r="0" b="0"/>
            <wp:docPr id="745595052" name="Picture 74559505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br/>
      </w:r>
    </w:p>
    <w:p w14:paraId="41522868" w14:textId="6B3776C1" w:rsidR="0052060A" w:rsidRDefault="0052060A" w:rsidP="10B668A9">
      <w:pPr>
        <w:jc w:val="center"/>
        <w:rPr>
          <w:rFonts w:ascii="Calibri" w:eastAsia="Calibri" w:hAnsi="Calibri" w:cs="Calibri"/>
          <w:color w:val="000000" w:themeColor="text1"/>
        </w:rPr>
      </w:pPr>
    </w:p>
    <w:p w14:paraId="2CCACF98" w14:textId="629C8E52" w:rsidR="0052060A" w:rsidRPr="00BE504B" w:rsidRDefault="1639D4C0" w:rsidP="10B668A9">
      <w:pPr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r w:rsidRPr="00BE504B">
        <w:rPr>
          <w:rFonts w:ascii="Calibri" w:eastAsia="Calibri" w:hAnsi="Calibri" w:cs="Calibri"/>
          <w:b/>
          <w:bCs/>
          <w:color w:val="000000" w:themeColor="text1"/>
          <w:sz w:val="36"/>
          <w:szCs w:val="36"/>
        </w:rPr>
        <w:t>Our Lady of Good Counsel GNS</w:t>
      </w:r>
    </w:p>
    <w:p w14:paraId="0197A5E4" w14:textId="3C718503" w:rsidR="0052060A" w:rsidRPr="00BE504B" w:rsidRDefault="0052060A" w:rsidP="10B668A9">
      <w:pPr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</w:p>
    <w:p w14:paraId="4DDE9DD3" w14:textId="41952ED3" w:rsidR="0052060A" w:rsidRPr="00BE504B" w:rsidRDefault="73FF4807" w:rsidP="2E1AA2A2">
      <w:pPr>
        <w:jc w:val="center"/>
        <w:rPr>
          <w:rFonts w:ascii="Calibri" w:eastAsia="Calibri" w:hAnsi="Calibri" w:cs="Calibri"/>
          <w:color w:val="000000" w:themeColor="text1"/>
          <w:sz w:val="36"/>
          <w:szCs w:val="36"/>
        </w:rPr>
      </w:pPr>
      <w:r w:rsidRPr="00BE504B">
        <w:rPr>
          <w:rFonts w:ascii="Calibri" w:eastAsia="Calibri" w:hAnsi="Calibri" w:cs="Calibri"/>
          <w:color w:val="000000" w:themeColor="text1"/>
          <w:sz w:val="36"/>
          <w:szCs w:val="36"/>
        </w:rPr>
        <w:t xml:space="preserve">Stationery List - </w:t>
      </w:r>
      <w:r w:rsidR="093CE249" w:rsidRPr="00BE504B">
        <w:rPr>
          <w:rFonts w:ascii="Calibri" w:eastAsia="Calibri" w:hAnsi="Calibri" w:cs="Calibri"/>
          <w:color w:val="000000" w:themeColor="text1"/>
          <w:sz w:val="36"/>
          <w:szCs w:val="36"/>
        </w:rPr>
        <w:t>202</w:t>
      </w:r>
      <w:r w:rsidR="5DE2D65F" w:rsidRPr="00BE504B">
        <w:rPr>
          <w:rFonts w:ascii="Calibri" w:eastAsia="Calibri" w:hAnsi="Calibri" w:cs="Calibri"/>
          <w:color w:val="000000" w:themeColor="text1"/>
          <w:sz w:val="36"/>
          <w:szCs w:val="36"/>
        </w:rPr>
        <w:t>6</w:t>
      </w:r>
      <w:r w:rsidR="093CE249" w:rsidRPr="00BE504B">
        <w:rPr>
          <w:rFonts w:ascii="Calibri" w:eastAsia="Calibri" w:hAnsi="Calibri" w:cs="Calibri"/>
          <w:color w:val="000000" w:themeColor="text1"/>
          <w:sz w:val="36"/>
          <w:szCs w:val="36"/>
        </w:rPr>
        <w:t>/202</w:t>
      </w:r>
      <w:r w:rsidR="5F15E3C4" w:rsidRPr="00BE504B">
        <w:rPr>
          <w:rFonts w:ascii="Calibri" w:eastAsia="Calibri" w:hAnsi="Calibri" w:cs="Calibri"/>
          <w:color w:val="000000" w:themeColor="text1"/>
          <w:sz w:val="36"/>
          <w:szCs w:val="36"/>
        </w:rPr>
        <w:t>7</w:t>
      </w:r>
    </w:p>
    <w:p w14:paraId="45DC7CD5" w14:textId="75F40A4E" w:rsidR="0052060A" w:rsidRPr="00BE504B" w:rsidRDefault="1639D4C0" w:rsidP="687280BA">
      <w:pPr>
        <w:jc w:val="center"/>
        <w:rPr>
          <w:rFonts w:ascii="Calibri" w:eastAsia="Calibri" w:hAnsi="Calibri" w:cs="Calibri"/>
          <w:color w:val="000000" w:themeColor="text1"/>
          <w:sz w:val="40"/>
          <w:szCs w:val="40"/>
        </w:rPr>
      </w:pPr>
      <w:r w:rsidRPr="00BE504B">
        <w:rPr>
          <w:rFonts w:ascii="Calibri" w:eastAsia="Calibri" w:hAnsi="Calibri" w:cs="Calibri"/>
          <w:b/>
          <w:bCs/>
          <w:color w:val="000000" w:themeColor="text1"/>
          <w:sz w:val="40"/>
          <w:szCs w:val="40"/>
        </w:rPr>
        <w:t>Second Class</w:t>
      </w:r>
    </w:p>
    <w:p w14:paraId="4AE712F5" w14:textId="1D97BA02" w:rsidR="0052060A" w:rsidRPr="00BE504B" w:rsidRDefault="004C048F" w:rsidP="001C2C3D">
      <w:pPr>
        <w:rPr>
          <w:rFonts w:ascii="Calibri" w:eastAsia="Calibri" w:hAnsi="Calibri" w:cs="Calibri"/>
          <w:b/>
          <w:bCs/>
          <w:color w:val="EE0000"/>
          <w:sz w:val="28"/>
          <w:szCs w:val="28"/>
        </w:rPr>
      </w:pPr>
      <w:r w:rsidRPr="00BE504B">
        <w:rPr>
          <w:rFonts w:ascii="Calibri" w:eastAsia="Calibri" w:hAnsi="Calibri" w:cs="Calibri"/>
          <w:b/>
          <w:bCs/>
          <w:color w:val="EE0000"/>
          <w:sz w:val="28"/>
          <w:szCs w:val="28"/>
        </w:rPr>
        <w:t>*Please</w:t>
      </w:r>
      <w:r w:rsidR="001C2C3D" w:rsidRPr="00BE504B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 label all items.</w:t>
      </w:r>
      <w:r w:rsidRPr="00BE504B">
        <w:rPr>
          <w:rFonts w:ascii="Calibri" w:eastAsia="Calibri" w:hAnsi="Calibri" w:cs="Calibri"/>
          <w:b/>
          <w:bCs/>
          <w:color w:val="EE0000"/>
          <w:sz w:val="28"/>
          <w:szCs w:val="28"/>
        </w:rPr>
        <w:t xml:space="preserve"> </w:t>
      </w:r>
    </w:p>
    <w:p w14:paraId="4B156A3C" w14:textId="203007BB" w:rsidR="0052060A" w:rsidRDefault="1EEB25C2" w:rsidP="4F0886F7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4F0886F7">
        <w:rPr>
          <w:rFonts w:ascii="Calibri" w:eastAsia="Calibri" w:hAnsi="Calibri" w:cs="Calibri"/>
          <w:color w:val="000000" w:themeColor="text1"/>
          <w:sz w:val="26"/>
          <w:szCs w:val="26"/>
        </w:rPr>
        <w:t>4 p</w:t>
      </w:r>
      <w:r w:rsidR="1639D4C0" w:rsidRPr="4F0886F7">
        <w:rPr>
          <w:rFonts w:ascii="Calibri" w:eastAsia="Calibri" w:hAnsi="Calibri" w:cs="Calibri"/>
          <w:color w:val="000000" w:themeColor="text1"/>
          <w:sz w:val="26"/>
          <w:szCs w:val="26"/>
        </w:rPr>
        <w:t>encils</w:t>
      </w:r>
    </w:p>
    <w:p w14:paraId="3DBFB445" w14:textId="3D7EDC6A" w:rsidR="0052060A" w:rsidRDefault="716BB1BC" w:rsidP="4F0886F7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4F0886F7">
        <w:rPr>
          <w:rFonts w:ascii="Calibri" w:eastAsia="Calibri" w:hAnsi="Calibri" w:cs="Calibri"/>
          <w:color w:val="000000" w:themeColor="text1"/>
          <w:sz w:val="26"/>
          <w:szCs w:val="26"/>
        </w:rPr>
        <w:t>4 e</w:t>
      </w:r>
      <w:r w:rsidR="1639D4C0" w:rsidRPr="4F0886F7">
        <w:rPr>
          <w:rFonts w:ascii="Calibri" w:eastAsia="Calibri" w:hAnsi="Calibri" w:cs="Calibri"/>
          <w:color w:val="000000" w:themeColor="text1"/>
          <w:sz w:val="26"/>
          <w:szCs w:val="26"/>
        </w:rPr>
        <w:t>raser</w:t>
      </w:r>
      <w:r w:rsidR="517663E3" w:rsidRPr="4F0886F7">
        <w:rPr>
          <w:rFonts w:ascii="Calibri" w:eastAsia="Calibri" w:hAnsi="Calibri" w:cs="Calibri"/>
          <w:color w:val="000000" w:themeColor="text1"/>
          <w:sz w:val="26"/>
          <w:szCs w:val="26"/>
        </w:rPr>
        <w:t>s</w:t>
      </w:r>
    </w:p>
    <w:p w14:paraId="14B05B33" w14:textId="2D367149" w:rsidR="0052060A" w:rsidRDefault="1639D4C0" w:rsidP="10B668A9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10B668A9">
        <w:rPr>
          <w:rFonts w:ascii="Calibri" w:eastAsia="Calibri" w:hAnsi="Calibri" w:cs="Calibri"/>
          <w:color w:val="000000" w:themeColor="text1"/>
          <w:sz w:val="26"/>
          <w:szCs w:val="26"/>
        </w:rPr>
        <w:t>Sharpener</w:t>
      </w:r>
    </w:p>
    <w:p w14:paraId="29BE4505" w14:textId="5B4D1C04" w:rsidR="0052060A" w:rsidRDefault="1639D4C0" w:rsidP="10B668A9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10B668A9">
        <w:rPr>
          <w:rFonts w:ascii="Calibri" w:eastAsia="Calibri" w:hAnsi="Calibri" w:cs="Calibri"/>
          <w:color w:val="000000" w:themeColor="text1"/>
          <w:sz w:val="26"/>
          <w:szCs w:val="26"/>
        </w:rPr>
        <w:t>Small ruler</w:t>
      </w:r>
    </w:p>
    <w:p w14:paraId="08C49D9B" w14:textId="694CF8A9" w:rsidR="0052060A" w:rsidRDefault="6A7009C7" w:rsidP="4F0886F7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4F0886F7">
        <w:rPr>
          <w:rFonts w:ascii="Calibri" w:eastAsia="Calibri" w:hAnsi="Calibri" w:cs="Calibri"/>
          <w:color w:val="000000" w:themeColor="text1"/>
          <w:sz w:val="26"/>
          <w:szCs w:val="26"/>
        </w:rPr>
        <w:t>Packet of 10 whiteboard markers</w:t>
      </w:r>
      <w:r w:rsidR="00A21024">
        <w:rPr>
          <w:rFonts w:ascii="Calibri" w:eastAsia="Calibri" w:hAnsi="Calibri" w:cs="Calibri"/>
          <w:color w:val="000000" w:themeColor="text1"/>
          <w:sz w:val="26"/>
          <w:szCs w:val="26"/>
        </w:rPr>
        <w:t xml:space="preserve"> </w:t>
      </w:r>
    </w:p>
    <w:p w14:paraId="1C8AF140" w14:textId="41943C31" w:rsidR="0052060A" w:rsidRDefault="59E28389" w:rsidP="5E382DFE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E382DFE">
        <w:rPr>
          <w:rFonts w:ascii="Calibri" w:eastAsia="Calibri" w:hAnsi="Calibri" w:cs="Calibri"/>
          <w:color w:val="000000" w:themeColor="text1"/>
          <w:sz w:val="26"/>
          <w:szCs w:val="26"/>
        </w:rPr>
        <w:t>S</w:t>
      </w:r>
      <w:r w:rsidR="115E64F4" w:rsidRPr="5E382DFE">
        <w:rPr>
          <w:rFonts w:ascii="Calibri" w:eastAsia="Calibri" w:hAnsi="Calibri" w:cs="Calibri"/>
          <w:color w:val="000000" w:themeColor="text1"/>
          <w:sz w:val="26"/>
          <w:szCs w:val="26"/>
        </w:rPr>
        <w:t>cissors</w:t>
      </w:r>
    </w:p>
    <w:p w14:paraId="46587931" w14:textId="4750F348" w:rsidR="490FAFFD" w:rsidRDefault="490FAFFD" w:rsidP="5E382DFE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E382DFE">
        <w:rPr>
          <w:rFonts w:ascii="Calibri" w:eastAsia="Calibri" w:hAnsi="Calibri" w:cs="Calibri"/>
          <w:color w:val="000000" w:themeColor="text1"/>
          <w:sz w:val="26"/>
          <w:szCs w:val="26"/>
        </w:rPr>
        <w:t>Glue stick</w:t>
      </w:r>
    </w:p>
    <w:p w14:paraId="0082E409" w14:textId="047903A6" w:rsidR="0052060A" w:rsidRDefault="73FF4807" w:rsidP="2E1AA2A2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2E1AA2A2">
        <w:rPr>
          <w:rFonts w:ascii="Calibri" w:eastAsia="Calibri" w:hAnsi="Calibri" w:cs="Calibri"/>
          <w:color w:val="000000" w:themeColor="text1"/>
          <w:sz w:val="26"/>
          <w:szCs w:val="26"/>
        </w:rPr>
        <w:t xml:space="preserve">Set of </w:t>
      </w:r>
      <w:r w:rsidR="5AAB2111" w:rsidRPr="2E1AA2A2">
        <w:rPr>
          <w:rFonts w:ascii="Calibri" w:eastAsia="Calibri" w:hAnsi="Calibri" w:cs="Calibri"/>
          <w:color w:val="000000" w:themeColor="text1"/>
          <w:sz w:val="26"/>
          <w:szCs w:val="26"/>
        </w:rPr>
        <w:t>Twistable</w:t>
      </w:r>
      <w:r w:rsidR="00BE504B">
        <w:rPr>
          <w:rFonts w:ascii="Calibri" w:eastAsia="Calibri" w:hAnsi="Calibri" w:cs="Calibri"/>
          <w:color w:val="000000" w:themeColor="text1"/>
          <w:sz w:val="26"/>
          <w:szCs w:val="26"/>
        </w:rPr>
        <w:t xml:space="preserve"> crayons </w:t>
      </w:r>
    </w:p>
    <w:p w14:paraId="56A655C3" w14:textId="29A65170" w:rsidR="0052060A" w:rsidRDefault="0052060A" w:rsidP="10B668A9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29DECF2" w14:textId="2F7AF6C6" w:rsidR="0052060A" w:rsidRDefault="0052060A" w:rsidP="10B668A9">
      <w:pPr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2C078E63" w14:textId="5591E8A3" w:rsidR="0052060A" w:rsidRDefault="0052060A" w:rsidP="10B668A9"/>
    <w:sectPr w:rsidR="00520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4187B"/>
    <w:multiLevelType w:val="hybridMultilevel"/>
    <w:tmpl w:val="CA94264A"/>
    <w:lvl w:ilvl="0" w:tplc="56C4F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906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14C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4C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AB4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248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88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E60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3E8B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FCBD"/>
    <w:multiLevelType w:val="hybridMultilevel"/>
    <w:tmpl w:val="448868EA"/>
    <w:lvl w:ilvl="0" w:tplc="5EDEF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8F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E0A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48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43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4A75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F6A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4A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427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94FC6"/>
    <w:multiLevelType w:val="hybridMultilevel"/>
    <w:tmpl w:val="2AA44406"/>
    <w:lvl w:ilvl="0" w:tplc="021C3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4B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2C7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6E0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8B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18D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C0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A3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56C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0391A"/>
    <w:multiLevelType w:val="hybridMultilevel"/>
    <w:tmpl w:val="7D220F68"/>
    <w:lvl w:ilvl="0" w:tplc="474A3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EF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6ED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A0EA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0A4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0E7C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0E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A9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84F4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4E91"/>
    <w:multiLevelType w:val="hybridMultilevel"/>
    <w:tmpl w:val="14CC43FC"/>
    <w:lvl w:ilvl="0" w:tplc="AFC45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3ED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CF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AA9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E5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0EA7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DA4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2C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A4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5A3AE"/>
    <w:multiLevelType w:val="hybridMultilevel"/>
    <w:tmpl w:val="829E44AC"/>
    <w:lvl w:ilvl="0" w:tplc="F3B62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BED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229C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A4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4AF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E6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E8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85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8AF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5B87"/>
    <w:multiLevelType w:val="hybridMultilevel"/>
    <w:tmpl w:val="8F38C5FE"/>
    <w:lvl w:ilvl="0" w:tplc="2154F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742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81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8D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A3A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081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61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EB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05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C0269"/>
    <w:multiLevelType w:val="hybridMultilevel"/>
    <w:tmpl w:val="2596608C"/>
    <w:lvl w:ilvl="0" w:tplc="30661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09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625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298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069F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5C4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EE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1487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89D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3E015"/>
    <w:multiLevelType w:val="hybridMultilevel"/>
    <w:tmpl w:val="DB0A8C0C"/>
    <w:lvl w:ilvl="0" w:tplc="1DB62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824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CA01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ED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A0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E46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86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E7D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44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A1B1E"/>
    <w:multiLevelType w:val="hybridMultilevel"/>
    <w:tmpl w:val="490A8618"/>
    <w:lvl w:ilvl="0" w:tplc="D2967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DA6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AE2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E9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6A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7E1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27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8D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F45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EFDC1C"/>
    <w:multiLevelType w:val="hybridMultilevel"/>
    <w:tmpl w:val="9A72B570"/>
    <w:lvl w:ilvl="0" w:tplc="09124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2D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20E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AC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E7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3CE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FC28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47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54A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90BA"/>
    <w:multiLevelType w:val="hybridMultilevel"/>
    <w:tmpl w:val="C2B2DABC"/>
    <w:lvl w:ilvl="0" w:tplc="E7ECD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F65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62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E0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ED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A5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6E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E1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309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CBDA9"/>
    <w:multiLevelType w:val="hybridMultilevel"/>
    <w:tmpl w:val="D520A8A4"/>
    <w:lvl w:ilvl="0" w:tplc="2612F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C85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CC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C2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4EF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262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49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E0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42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6A9BA"/>
    <w:multiLevelType w:val="hybridMultilevel"/>
    <w:tmpl w:val="D13679FE"/>
    <w:lvl w:ilvl="0" w:tplc="7DFCB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AF3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E7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4C7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45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705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8EB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080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68B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264384">
    <w:abstractNumId w:val="5"/>
  </w:num>
  <w:num w:numId="2" w16cid:durableId="1282802238">
    <w:abstractNumId w:val="1"/>
  </w:num>
  <w:num w:numId="3" w16cid:durableId="1966351183">
    <w:abstractNumId w:val="12"/>
  </w:num>
  <w:num w:numId="4" w16cid:durableId="458691724">
    <w:abstractNumId w:val="3"/>
  </w:num>
  <w:num w:numId="5" w16cid:durableId="1477063944">
    <w:abstractNumId w:val="10"/>
  </w:num>
  <w:num w:numId="6" w16cid:durableId="1312441497">
    <w:abstractNumId w:val="0"/>
  </w:num>
  <w:num w:numId="7" w16cid:durableId="1577473529">
    <w:abstractNumId w:val="4"/>
  </w:num>
  <w:num w:numId="8" w16cid:durableId="1371686142">
    <w:abstractNumId w:val="8"/>
  </w:num>
  <w:num w:numId="9" w16cid:durableId="1401749519">
    <w:abstractNumId w:val="11"/>
  </w:num>
  <w:num w:numId="10" w16cid:durableId="1252736103">
    <w:abstractNumId w:val="9"/>
  </w:num>
  <w:num w:numId="11" w16cid:durableId="1551500629">
    <w:abstractNumId w:val="6"/>
  </w:num>
  <w:num w:numId="12" w16cid:durableId="1758289878">
    <w:abstractNumId w:val="2"/>
  </w:num>
  <w:num w:numId="13" w16cid:durableId="936207097">
    <w:abstractNumId w:val="7"/>
  </w:num>
  <w:num w:numId="14" w16cid:durableId="17396652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4EA98F"/>
    <w:rsid w:val="00117E33"/>
    <w:rsid w:val="001C2C3D"/>
    <w:rsid w:val="004C048F"/>
    <w:rsid w:val="0052060A"/>
    <w:rsid w:val="00A21024"/>
    <w:rsid w:val="00BE504B"/>
    <w:rsid w:val="093CE249"/>
    <w:rsid w:val="0EB4CD2C"/>
    <w:rsid w:val="10B668A9"/>
    <w:rsid w:val="115E64F4"/>
    <w:rsid w:val="1639D4C0"/>
    <w:rsid w:val="1EEB25C2"/>
    <w:rsid w:val="2011278B"/>
    <w:rsid w:val="20A5ED10"/>
    <w:rsid w:val="2E1AA2A2"/>
    <w:rsid w:val="4255304E"/>
    <w:rsid w:val="490FAFFD"/>
    <w:rsid w:val="4B4EA98F"/>
    <w:rsid w:val="4F0886F7"/>
    <w:rsid w:val="517663E3"/>
    <w:rsid w:val="54AECB65"/>
    <w:rsid w:val="5643E39F"/>
    <w:rsid w:val="59E28389"/>
    <w:rsid w:val="5A3EA20E"/>
    <w:rsid w:val="5AAB2111"/>
    <w:rsid w:val="5DE2D65F"/>
    <w:rsid w:val="5E382DFE"/>
    <w:rsid w:val="5F15E3C4"/>
    <w:rsid w:val="687280BA"/>
    <w:rsid w:val="6A7009C7"/>
    <w:rsid w:val="716BB1BC"/>
    <w:rsid w:val="73FF4807"/>
    <w:rsid w:val="7C1D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EA98F"/>
  <w15:chartTrackingRefBased/>
  <w15:docId w15:val="{61514285-C715-427D-844E-716BEE93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4C04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Walker</dc:creator>
  <cp:keywords/>
  <dc:description/>
  <cp:lastModifiedBy>Lisa Walsh</cp:lastModifiedBy>
  <cp:revision>5</cp:revision>
  <dcterms:created xsi:type="dcterms:W3CDTF">2023-06-15T16:15:00Z</dcterms:created>
  <dcterms:modified xsi:type="dcterms:W3CDTF">2026-06-28T16:57:00Z</dcterms:modified>
</cp:coreProperties>
</file>